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7" w:rsidRDefault="00815623" w:rsidP="006A3ED3">
      <w:pPr>
        <w:pStyle w:val="Cabealho"/>
        <w:ind w:left="-426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45pt;margin-top:3.4pt;width:314.85pt;height:61.95pt;z-index:1" o:allowincell="f" strokecolor="white" strokeweight=".5pt">
            <v:stroke dashstyle="1 1" endcap="round"/>
            <v:textbox style="mso-next-textbox:#_x0000_s1026">
              <w:txbxContent>
                <w:p w:rsidR="007C38C7" w:rsidRPr="004D01C8" w:rsidRDefault="007C38C7" w:rsidP="006A3ED3">
                  <w:pPr>
                    <w:pStyle w:val="Ttulo1"/>
                    <w:spacing w:before="60"/>
                    <w:rPr>
                      <w:rFonts w:ascii="Arial" w:hAnsi="Arial"/>
                      <w:b/>
                      <w:szCs w:val="24"/>
                    </w:rPr>
                  </w:pPr>
                  <w:r w:rsidRPr="004D01C8">
                    <w:rPr>
                      <w:rFonts w:ascii="Arial" w:hAnsi="Arial"/>
                      <w:b/>
                      <w:szCs w:val="24"/>
                    </w:rPr>
                    <w:t>MINISTÉRIO DA EDUCAÇÃO E DO DESPORTO</w:t>
                  </w:r>
                </w:p>
                <w:p w:rsidR="007C38C7" w:rsidRPr="004D01C8" w:rsidRDefault="007C38C7" w:rsidP="006A3ED3">
                  <w:pPr>
                    <w:pStyle w:val="Ttulo1"/>
                    <w:spacing w:before="60"/>
                    <w:rPr>
                      <w:rFonts w:ascii="Arial" w:hAnsi="Arial"/>
                      <w:szCs w:val="24"/>
                    </w:rPr>
                  </w:pPr>
                  <w:r w:rsidRPr="004D01C8">
                    <w:rPr>
                      <w:rFonts w:ascii="Arial" w:hAnsi="Arial"/>
                      <w:szCs w:val="24"/>
                    </w:rPr>
                    <w:t>Universidade Federal de Ouro Preto</w:t>
                  </w:r>
                </w:p>
                <w:p w:rsidR="007C38C7" w:rsidRPr="004D01C8" w:rsidRDefault="007C38C7" w:rsidP="006A3ED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proofErr w:type="spellStart"/>
                  <w:r w:rsidRPr="004D01C8">
                    <w:rPr>
                      <w:rFonts w:ascii="Arial" w:hAnsi="Arial"/>
                      <w:sz w:val="24"/>
                      <w:szCs w:val="24"/>
                    </w:rPr>
                    <w:t>Pró-Reitoria</w:t>
                  </w:r>
                  <w:proofErr w:type="spellEnd"/>
                  <w:r w:rsidRPr="004D01C8">
                    <w:rPr>
                      <w:rFonts w:ascii="Arial" w:hAnsi="Arial"/>
                      <w:sz w:val="24"/>
                      <w:szCs w:val="24"/>
                    </w:rPr>
                    <w:t xml:space="preserve"> de Pesquisa e Pós-Graduação</w:t>
                  </w:r>
                </w:p>
                <w:p w:rsidR="007C38C7" w:rsidRDefault="007C38C7" w:rsidP="006A3ED3">
                  <w:pPr>
                    <w:pStyle w:val="Ttulo1"/>
                    <w:spacing w:before="60"/>
                  </w:pPr>
                </w:p>
              </w:txbxContent>
            </v:textbox>
          </v:shape>
        </w:pict>
      </w:r>
      <w:r w:rsidR="007C38C7" w:rsidRPr="00863A3E">
        <w:rPr>
          <w:sz w:val="16"/>
        </w:rPr>
        <w:object w:dxaOrig="1381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0.5pt" o:ole="" fillcolor="window">
            <v:imagedata r:id="rId5" o:title=""/>
          </v:shape>
          <o:OLEObject Type="Embed" ProgID="Word.Picture.8" ShapeID="_x0000_i1025" DrawAspect="Content" ObjectID="_1491200475" r:id="rId6"/>
        </w:object>
      </w:r>
      <w:r>
        <w:rPr>
          <w:noProof/>
        </w:rPr>
        <w:pict>
          <v:group id="_x0000_s1027" style="position:absolute;left:0;text-align:left;margin-left:411.75pt;margin-top:14.95pt;width:57.6pt;height:1in;z-index:2;mso-position-horizontal-relative:text;mso-position-vertical-relative:text" coordorigin="9792,720" coordsize="1152,1440" o:allowincell="f">
            <v:shape id="_x0000_s1028" type="#_x0000_t75" style="position:absolute;left:10080;top:720;width:627;height:1008;visibility:visible;mso-wrap-edited:f">
              <v:imagedata r:id="rId7" o:title=""/>
            </v:shape>
            <v:shape id="_x0000_s1029" type="#_x0000_t202" style="position:absolute;left:9792;top:1728;width:1152;height:432" strokecolor="white" strokeweight=".25pt">
              <v:textbox>
                <w:txbxContent>
                  <w:p w:rsidR="007C38C7" w:rsidRDefault="007C38C7" w:rsidP="006A3ED3">
                    <w:pPr>
                      <w:jc w:val="center"/>
                      <w:rPr>
                        <w:color w:val="800000"/>
                        <w:sz w:val="8"/>
                      </w:rPr>
                    </w:pPr>
                    <w:r>
                      <w:rPr>
                        <w:color w:val="800000"/>
                        <w:sz w:val="8"/>
                      </w:rPr>
                      <w:t>Universidade Federal</w:t>
                    </w:r>
                  </w:p>
                  <w:p w:rsidR="007C38C7" w:rsidRDefault="007C38C7" w:rsidP="006A3ED3">
                    <w:pPr>
                      <w:jc w:val="center"/>
                      <w:rPr>
                        <w:color w:val="800000"/>
                        <w:sz w:val="8"/>
                      </w:rPr>
                    </w:pPr>
                    <w:proofErr w:type="gramStart"/>
                    <w:r>
                      <w:rPr>
                        <w:color w:val="800000"/>
                        <w:sz w:val="8"/>
                      </w:rPr>
                      <w:t>de</w:t>
                    </w:r>
                    <w:proofErr w:type="gramEnd"/>
                    <w:r>
                      <w:rPr>
                        <w:color w:val="800000"/>
                        <w:sz w:val="8"/>
                      </w:rPr>
                      <w:t xml:space="preserve">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491200476" r:id="rId8"/>
        </w:pict>
      </w:r>
    </w:p>
    <w:p w:rsidR="007C38C7" w:rsidRDefault="007C38C7">
      <w:pPr>
        <w:pStyle w:val="Standard"/>
        <w:jc w:val="center"/>
        <w:rPr>
          <w:sz w:val="8"/>
          <w:szCs w:val="8"/>
        </w:rPr>
      </w:pPr>
    </w:p>
    <w:p w:rsidR="007C38C7" w:rsidRDefault="007C38C7">
      <w:pPr>
        <w:pStyle w:val="Standard"/>
        <w:jc w:val="center"/>
        <w:rPr>
          <w:sz w:val="8"/>
          <w:szCs w:val="8"/>
        </w:rPr>
      </w:pPr>
    </w:p>
    <w:p w:rsidR="007C38C7" w:rsidRDefault="007C38C7">
      <w:pPr>
        <w:pStyle w:val="Standard"/>
        <w:jc w:val="center"/>
        <w:rPr>
          <w:sz w:val="8"/>
          <w:szCs w:val="8"/>
        </w:rPr>
      </w:pPr>
    </w:p>
    <w:p w:rsidR="007C38C7" w:rsidRDefault="007C38C7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7C38C7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>REQUERIMENTO PARA REVALIDAÇÃO DE DIPLOMA DE PÓS-GRADUAÇÃO</w:t>
            </w:r>
          </w:p>
        </w:tc>
      </w:tr>
    </w:tbl>
    <w:p w:rsidR="007C38C7" w:rsidRDefault="007C38C7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347"/>
        <w:gridCol w:w="2544"/>
        <w:gridCol w:w="622"/>
        <w:gridCol w:w="576"/>
        <w:gridCol w:w="1871"/>
      </w:tblGrid>
      <w:tr w:rsidR="007C38C7" w:rsidRPr="003E445F">
        <w:tc>
          <w:tcPr>
            <w:tcW w:w="93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E445F">
              <w:rPr>
                <w:rFonts w:ascii="Arial" w:hAnsi="Arial" w:cs="Arial"/>
                <w:b/>
                <w:bCs/>
                <w:sz w:val="21"/>
                <w:szCs w:val="21"/>
              </w:rPr>
              <w:t>Dados Pessoais</w:t>
            </w:r>
          </w:p>
        </w:tc>
      </w:tr>
      <w:tr w:rsidR="007C38C7" w:rsidRPr="003E445F" w:rsidTr="00D35309">
        <w:tc>
          <w:tcPr>
            <w:tcW w:w="6908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Nome do Requerente:</w:t>
            </w:r>
          </w:p>
        </w:tc>
        <w:tc>
          <w:tcPr>
            <w:tcW w:w="24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bookmarkStart w:id="0" w:name="Texto1"/>
      <w:tr w:rsidR="007C38C7" w:rsidRPr="003E445F" w:rsidTr="00D35309">
        <w:trPr>
          <w:trHeight w:hRule="exact" w:val="397"/>
        </w:trPr>
        <w:tc>
          <w:tcPr>
            <w:tcW w:w="69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3742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Documento de Identidade (nº):</w:t>
            </w:r>
          </w:p>
        </w:tc>
        <w:tc>
          <w:tcPr>
            <w:tcW w:w="25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3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Complemento: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C38C7" w:rsidRPr="003E445F" w:rsidRDefault="007C38C7">
      <w:pPr>
        <w:pStyle w:val="Textbody"/>
        <w:spacing w:after="0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6"/>
        <w:gridCol w:w="3069"/>
      </w:tblGrid>
      <w:tr w:rsidR="007C38C7" w:rsidRPr="003E445F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E445F">
              <w:rPr>
                <w:rFonts w:ascii="Arial" w:hAnsi="Arial" w:cs="Arial"/>
                <w:b/>
                <w:bCs/>
                <w:sz w:val="21"/>
                <w:szCs w:val="21"/>
              </w:rPr>
              <w:t>Titulação</w:t>
            </w:r>
          </w:p>
        </w:tc>
      </w:tr>
      <w:tr w:rsidR="007C38C7" w:rsidRPr="003E445F">
        <w:tc>
          <w:tcPr>
            <w:tcW w:w="628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Diplomado em:</w:t>
            </w:r>
          </w:p>
        </w:tc>
        <w:tc>
          <w:tcPr>
            <w:tcW w:w="306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Nível: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6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628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06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3E445F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6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8C7" w:rsidRPr="003E445F"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Curso</w:t>
            </w:r>
            <w:r w:rsidRPr="003E445F">
              <w:rPr>
                <w:rFonts w:ascii="Arial" w:hAnsi="Arial" w:cs="Arial"/>
                <w:sz w:val="21"/>
                <w:szCs w:val="21"/>
              </w:rPr>
              <w:t xml:space="preserve"> de Pós-Graduação equivalente na UFOP:</w:t>
            </w:r>
          </w:p>
        </w:tc>
      </w:tr>
      <w:tr w:rsidR="007C38C7" w:rsidRPr="003E445F" w:rsidTr="00154309">
        <w:trPr>
          <w:trHeight w:hRule="exact" w:val="397"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44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445F">
              <w:rPr>
                <w:rFonts w:ascii="Arial" w:hAnsi="Arial" w:cs="Arial"/>
                <w:sz w:val="22"/>
                <w:szCs w:val="22"/>
              </w:rPr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44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C38C7" w:rsidRPr="003E445F" w:rsidRDefault="007C38C7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7772"/>
      </w:tblGrid>
      <w:tr w:rsidR="007C38C7" w:rsidRPr="003E445F">
        <w:trPr>
          <w:trHeight w:val="516"/>
        </w:trPr>
        <w:tc>
          <w:tcPr>
            <w:tcW w:w="93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45F">
              <w:rPr>
                <w:rFonts w:ascii="Arial" w:hAnsi="Arial" w:cs="Arial"/>
                <w:b/>
                <w:bCs/>
                <w:sz w:val="22"/>
                <w:szCs w:val="22"/>
              </w:rPr>
              <w:t>DECLARAÇÃO DO REQUERENTE:</w:t>
            </w:r>
          </w:p>
          <w:p w:rsidR="007C38C7" w:rsidRPr="003E445F" w:rsidRDefault="007C38C7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t xml:space="preserve">Atesto que todas as informações prestadas são verdadeiras e ser minha a responsabilidade de entrega de todos os documentos exigidos conforme </w:t>
            </w:r>
            <w:hyperlink r:id="rId9" w:history="1">
              <w:r w:rsidRPr="003E445F">
                <w:rPr>
                  <w:rFonts w:ascii="Arial" w:hAnsi="Arial" w:cs="Arial"/>
                  <w:sz w:val="22"/>
                  <w:szCs w:val="22"/>
                </w:rPr>
                <w:t>Resolução CEPE nº 4260</w:t>
              </w:r>
            </w:hyperlink>
            <w:r w:rsidRPr="003E445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C38C7" w:rsidRPr="003E445F" w:rsidRDefault="007C38C7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t xml:space="preserve">Atesto, também, estar ciente de que qualquer irregularidade ou ausência de documentos na forma exigida, o processo será </w:t>
            </w:r>
            <w:r w:rsidRPr="003E445F">
              <w:rPr>
                <w:rFonts w:ascii="Arial" w:hAnsi="Arial" w:cs="Arial"/>
                <w:bCs/>
                <w:sz w:val="22"/>
                <w:szCs w:val="22"/>
              </w:rPr>
              <w:t>automaticamente indeferido</w:t>
            </w:r>
            <w:r w:rsidRPr="003E445F">
              <w:rPr>
                <w:rFonts w:ascii="Arial" w:hAnsi="Arial" w:cs="Arial"/>
                <w:sz w:val="22"/>
                <w:szCs w:val="22"/>
              </w:rPr>
              <w:t xml:space="preserve"> e que, em nenhuma circunstância, será devolvida a taxa do processo de revalidação de diploma.</w:t>
            </w:r>
          </w:p>
          <w:p w:rsidR="007C38C7" w:rsidRPr="003E445F" w:rsidRDefault="007C38C7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t>Declaro que estou ciente e concordo com os procedimentos e normas estabelecidas pela Universidade Federal de Ouro Preto para o processo que ora me submeto.</w:t>
            </w:r>
          </w:p>
          <w:p w:rsidR="007C38C7" w:rsidRPr="003E445F" w:rsidRDefault="007C38C7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t>Respeitosamente,</w:t>
            </w:r>
          </w:p>
        </w:tc>
      </w:tr>
      <w:tr w:rsidR="007C38C7" w:rsidRPr="003E445F" w:rsidTr="00154309">
        <w:trPr>
          <w:trHeight w:val="397"/>
        </w:trPr>
        <w:tc>
          <w:tcPr>
            <w:tcW w:w="1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t>Local e data:</w:t>
            </w:r>
          </w:p>
        </w:tc>
        <w:tc>
          <w:tcPr>
            <w:tcW w:w="77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8C7" w:rsidRPr="003E445F" w:rsidTr="00154309">
        <w:trPr>
          <w:trHeight w:val="397"/>
        </w:trPr>
        <w:tc>
          <w:tcPr>
            <w:tcW w:w="1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E445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77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8C7" w:rsidRPr="003E445F" w:rsidRDefault="007C38C7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8C7" w:rsidRDefault="007C38C7"/>
    <w:sectPr w:rsidR="007C38C7" w:rsidSect="00A2520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9kW3gG9mQ2po3jLCcMqaKMa4IY8=" w:salt="muXzuXqIh1R822TvNTqiy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204"/>
    <w:rsid w:val="00001E2C"/>
    <w:rsid w:val="000A12C8"/>
    <w:rsid w:val="0011431C"/>
    <w:rsid w:val="00154309"/>
    <w:rsid w:val="00201F92"/>
    <w:rsid w:val="00330C5A"/>
    <w:rsid w:val="003E445F"/>
    <w:rsid w:val="004D01C8"/>
    <w:rsid w:val="0055585F"/>
    <w:rsid w:val="00607592"/>
    <w:rsid w:val="006A3ED3"/>
    <w:rsid w:val="006B43B7"/>
    <w:rsid w:val="007C38C7"/>
    <w:rsid w:val="00815623"/>
    <w:rsid w:val="00863A3E"/>
    <w:rsid w:val="00A25204"/>
    <w:rsid w:val="00C2612A"/>
    <w:rsid w:val="00CB1490"/>
    <w:rsid w:val="00CD476E"/>
    <w:rsid w:val="00D35309"/>
    <w:rsid w:val="00E7540F"/>
    <w:rsid w:val="00F24685"/>
    <w:rsid w:val="00F4003F"/>
    <w:rsid w:val="00F87B03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5558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v.br/soc/files/pag/cepe/completa/2004/04_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Pesquisa</cp:lastModifiedBy>
  <cp:revision>4</cp:revision>
  <cp:lastPrinted>2014-09-24T17:58:00Z</cp:lastPrinted>
  <dcterms:created xsi:type="dcterms:W3CDTF">2014-09-29T19:04:00Z</dcterms:created>
  <dcterms:modified xsi:type="dcterms:W3CDTF">2015-04-22T12:35:00Z</dcterms:modified>
</cp:coreProperties>
</file>